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8D275" w14:textId="333B3501" w:rsidR="001D5E70" w:rsidRPr="00255E0A" w:rsidRDefault="00AD2ED2" w:rsidP="00AD2ED2">
      <w:pPr>
        <w:jc w:val="center"/>
        <w:rPr>
          <w:lang w:val="ro-RO"/>
        </w:rPr>
      </w:pPr>
      <w:r w:rsidRPr="00255E0A">
        <w:rPr>
          <w:noProof/>
          <w:lang w:val="ru-RU" w:eastAsia="zh-TW"/>
        </w:rPr>
        <w:drawing>
          <wp:inline distT="0" distB="0" distL="0" distR="0" wp14:anchorId="53410391" wp14:editId="0032AD9E">
            <wp:extent cx="2711395" cy="695199"/>
            <wp:effectExtent l="0" t="0" r="0" b="0"/>
            <wp:docPr id="19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EM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754" cy="7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D4075" w14:textId="5794760E" w:rsidR="00AD2ED2" w:rsidRPr="00255E0A" w:rsidRDefault="00AD2ED2" w:rsidP="00AD2ED2">
      <w:pPr>
        <w:jc w:val="center"/>
        <w:rPr>
          <w:lang w:val="ro-RO"/>
        </w:rPr>
      </w:pPr>
    </w:p>
    <w:p w14:paraId="125B0D33" w14:textId="77777777" w:rsidR="00AD2ED2" w:rsidRPr="00255E0A" w:rsidRDefault="00AD2ED2" w:rsidP="00AD2ED2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255E0A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 xml:space="preserve">FACULTATEA TEHNOLOGII INFORMAȚIONALE ȘI </w:t>
      </w:r>
    </w:p>
    <w:p w14:paraId="7581DF29" w14:textId="3C50E55D" w:rsidR="00AD2ED2" w:rsidRPr="00255E0A" w:rsidRDefault="00AD2ED2" w:rsidP="00AD2ED2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255E0A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STATISTICĂ ECONOMICĂ</w:t>
      </w:r>
    </w:p>
    <w:p w14:paraId="5D1F7FBC" w14:textId="32CD6DAF" w:rsidR="0044313B" w:rsidRPr="00255E0A" w:rsidRDefault="0044313B" w:rsidP="0044313B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255E0A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16 pt., centrat)</w:t>
      </w:r>
    </w:p>
    <w:p w14:paraId="10A18014" w14:textId="1EBB3C69" w:rsidR="00AD2ED2" w:rsidRPr="00255E0A" w:rsidRDefault="00AD2ED2" w:rsidP="00AD2ED2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4E8305F3" w14:textId="77777777" w:rsidR="00AD2ED2" w:rsidRPr="00255E0A" w:rsidRDefault="00AD2ED2" w:rsidP="00AD2ED2">
      <w:pPr>
        <w:spacing w:after="0" w:line="238" w:lineRule="auto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255E0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DEPARTAMENTUL </w:t>
      </w:r>
    </w:p>
    <w:p w14:paraId="13881379" w14:textId="77777777" w:rsidR="00AD2ED2" w:rsidRPr="00255E0A" w:rsidRDefault="00AD2ED2" w:rsidP="00AD2ED2">
      <w:pPr>
        <w:spacing w:after="0" w:line="238" w:lineRule="auto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255E0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TEHNOLOGIA INFORMAȚIEI ȘI MANAGEMENT INFORMAȚIONAL</w:t>
      </w:r>
    </w:p>
    <w:p w14:paraId="665FB46A" w14:textId="77777777" w:rsidR="00AD2ED2" w:rsidRPr="00255E0A" w:rsidRDefault="00AD2ED2" w:rsidP="0044313B">
      <w:pPr>
        <w:spacing w:after="0"/>
        <w:ind w:right="200"/>
        <w:jc w:val="center"/>
        <w:rPr>
          <w:rFonts w:eastAsia="Times New Roman"/>
          <w:i/>
          <w:iCs/>
          <w:sz w:val="20"/>
          <w:szCs w:val="20"/>
          <w:lang w:val="ro-RO"/>
        </w:rPr>
      </w:pPr>
      <w:r w:rsidRPr="00255E0A">
        <w:rPr>
          <w:rFonts w:eastAsia="Times New Roman"/>
          <w:i/>
          <w:iCs/>
          <w:sz w:val="20"/>
          <w:szCs w:val="20"/>
          <w:lang w:val="ro-RO"/>
        </w:rPr>
        <w:t>(Times New Roman, bold, 14 pt., centrat)</w:t>
      </w:r>
    </w:p>
    <w:p w14:paraId="10094404" w14:textId="7D2FC44B" w:rsidR="00AD2ED2" w:rsidRPr="00255E0A" w:rsidRDefault="00AD2ED2" w:rsidP="0044313B">
      <w:pPr>
        <w:spacing w:after="0"/>
        <w:ind w:right="198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14:paraId="28499151" w14:textId="5DD52460" w:rsidR="00AD2ED2" w:rsidRPr="00255E0A" w:rsidRDefault="00AD2ED2" w:rsidP="00AD2ED2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255E0A">
        <w:rPr>
          <w:rFonts w:ascii="Times New Roman" w:hAnsi="Times New Roman" w:cs="Times New Roman"/>
          <w:b/>
          <w:sz w:val="36"/>
          <w:szCs w:val="36"/>
          <w:lang w:val="ro-RO"/>
        </w:rPr>
        <w:t xml:space="preserve">Serghei </w:t>
      </w:r>
      <w:r w:rsidR="00FE1782" w:rsidRPr="00255E0A">
        <w:rPr>
          <w:rFonts w:ascii="Times New Roman" w:hAnsi="Times New Roman" w:cs="Times New Roman"/>
          <w:b/>
          <w:sz w:val="36"/>
          <w:szCs w:val="36"/>
          <w:lang w:val="ro-RO"/>
        </w:rPr>
        <w:t>POPOVICI</w:t>
      </w:r>
    </w:p>
    <w:p w14:paraId="2958A83E" w14:textId="77777777" w:rsidR="00AD2ED2" w:rsidRPr="00255E0A" w:rsidRDefault="00AD2ED2" w:rsidP="00AD2ED2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255E0A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18 pt., centrat)</w:t>
      </w:r>
    </w:p>
    <w:p w14:paraId="2C8A6DEE" w14:textId="576C73BD" w:rsidR="00AD2ED2" w:rsidRPr="00255E0A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E17F5B8" w14:textId="77777777" w:rsidR="002D72A0" w:rsidRPr="00AD2ED2" w:rsidRDefault="002D72A0" w:rsidP="002D72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C98">
        <w:rPr>
          <w:rFonts w:ascii="Times New Roman" w:hAnsi="Times New Roman" w:cs="Times New Roman"/>
          <w:b/>
          <w:bCs/>
          <w:sz w:val="36"/>
          <w:szCs w:val="36"/>
          <w:lang w:val="fr-BE"/>
        </w:rPr>
        <w:t>SISTEM INFORMATIC PRIVIND EVIDENȚA STOCURILOR LA O ÎNTREPRINDERE COMERCIALĂ</w:t>
      </w:r>
    </w:p>
    <w:p w14:paraId="02777F1B" w14:textId="083A8524" w:rsidR="00AD2ED2" w:rsidRPr="00255E0A" w:rsidRDefault="002D72A0" w:rsidP="002D72A0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255E0A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bookmarkStart w:id="0" w:name="_GoBack"/>
      <w:bookmarkEnd w:id="0"/>
      <w:r w:rsidR="00AD2ED2" w:rsidRPr="00255E0A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18 pt., centrat)</w:t>
      </w:r>
    </w:p>
    <w:p w14:paraId="76A0F3CC" w14:textId="11DE6462" w:rsidR="00AD2ED2" w:rsidRPr="00255E0A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2A2EBB1F" w14:textId="77777777" w:rsidR="00AD2ED2" w:rsidRPr="00255E0A" w:rsidRDefault="00AD2ED2" w:rsidP="00AD2E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255E0A">
        <w:rPr>
          <w:rFonts w:ascii="Times New Roman" w:hAnsi="Times New Roman" w:cs="Times New Roman"/>
          <w:b/>
          <w:sz w:val="32"/>
          <w:szCs w:val="32"/>
          <w:lang w:val="ro-RO"/>
        </w:rPr>
        <w:t>TEZĂ DE LICENŢĂ</w:t>
      </w:r>
    </w:p>
    <w:p w14:paraId="5DCD6003" w14:textId="77777777" w:rsidR="00AD2ED2" w:rsidRPr="00255E0A" w:rsidRDefault="00AD2ED2" w:rsidP="00AD2ED2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255E0A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16 pt., centrat)</w:t>
      </w:r>
    </w:p>
    <w:p w14:paraId="72EA864A" w14:textId="38005DFF" w:rsidR="00AD2ED2" w:rsidRPr="00255E0A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22C45A" w14:textId="18928E59" w:rsidR="00AD2ED2" w:rsidRPr="00255E0A" w:rsidRDefault="00AD2ED2" w:rsidP="00AD2ED2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55E0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Specialitatea </w:t>
      </w:r>
      <w:r w:rsidR="007B006F" w:rsidRPr="00255E0A">
        <w:rPr>
          <w:rFonts w:ascii="Times New Roman" w:hAnsi="Times New Roman" w:cs="Times New Roman"/>
          <w:b/>
          <w:bCs/>
          <w:sz w:val="28"/>
          <w:szCs w:val="28"/>
          <w:lang w:val="ro-RO"/>
        </w:rPr>
        <w:t>0410</w:t>
      </w:r>
      <w:r w:rsidRPr="00255E0A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="00FE1782" w:rsidRPr="00255E0A">
        <w:rPr>
          <w:rFonts w:ascii="Times New Roman" w:hAnsi="Times New Roman" w:cs="Times New Roman"/>
          <w:b/>
          <w:bCs/>
          <w:sz w:val="28"/>
          <w:szCs w:val="28"/>
          <w:lang w:val="ro-RO"/>
        </w:rPr>
        <w:t>4</w:t>
      </w:r>
      <w:r w:rsidRPr="00255E0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Cibernetică și Informatică Economică</w:t>
      </w:r>
    </w:p>
    <w:p w14:paraId="3907DCA8" w14:textId="32455FBF" w:rsidR="00AD2ED2" w:rsidRPr="00255E0A" w:rsidRDefault="007B006F" w:rsidP="00AD2ED2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255E0A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 w:rsidR="00AD2ED2" w:rsidRPr="00255E0A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</w:t>
      </w:r>
      <w:r w:rsidR="0044313B" w:rsidRPr="00255E0A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4</w:t>
      </w:r>
      <w:r w:rsidR="00AD2ED2" w:rsidRPr="00255E0A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 xml:space="preserve"> pt., centrat)</w:t>
      </w:r>
    </w:p>
    <w:p w14:paraId="536A889D" w14:textId="459007B7" w:rsidR="00AD2ED2" w:rsidRPr="00255E0A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0E6D9F2" w14:textId="77777777" w:rsidR="00AD2ED2" w:rsidRPr="00255E0A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55E0A">
        <w:rPr>
          <w:rFonts w:ascii="Times New Roman" w:hAnsi="Times New Roman" w:cs="Times New Roman"/>
          <w:b/>
          <w:sz w:val="24"/>
          <w:szCs w:val="24"/>
          <w:lang w:val="ro-RO"/>
        </w:rPr>
        <w:t>Autor:</w:t>
      </w:r>
    </w:p>
    <w:p w14:paraId="13440078" w14:textId="14F7541F" w:rsidR="00AD2ED2" w:rsidRPr="00255E0A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55E0A">
        <w:rPr>
          <w:rFonts w:ascii="Times New Roman" w:hAnsi="Times New Roman" w:cs="Times New Roman"/>
          <w:sz w:val="24"/>
          <w:szCs w:val="24"/>
          <w:lang w:val="ro-RO"/>
        </w:rPr>
        <w:t xml:space="preserve">Student gr. </w:t>
      </w:r>
      <w:r w:rsidR="007B006F" w:rsidRPr="00255E0A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Pr="00255E0A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32D2BE81" w14:textId="54034CBE" w:rsidR="00AD2ED2" w:rsidRPr="00255E0A" w:rsidRDefault="0044313B" w:rsidP="00AD2ED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255E0A">
        <w:rPr>
          <w:rFonts w:ascii="Times New Roman" w:hAnsi="Times New Roman" w:cs="Times New Roman"/>
          <w:b/>
          <w:noProof/>
          <w:lang w:val="ru-RU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A7787" wp14:editId="281F8790">
                <wp:simplePos x="0" y="0"/>
                <wp:positionH relativeFrom="column">
                  <wp:posOffset>-95251</wp:posOffset>
                </wp:positionH>
                <wp:positionV relativeFrom="paragraph">
                  <wp:posOffset>163195</wp:posOffset>
                </wp:positionV>
                <wp:extent cx="2600325" cy="971550"/>
                <wp:effectExtent l="0" t="0" r="952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0B44B" w14:textId="77777777" w:rsidR="00AD2ED2" w:rsidRPr="0044313B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431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 xml:space="preserve">ADMIS la susţinere </w:t>
                            </w:r>
                          </w:p>
                          <w:p w14:paraId="25817551" w14:textId="77777777" w:rsidR="00AD2ED2" w:rsidRPr="0044313B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431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Şef departament TIMI:  </w:t>
                            </w:r>
                          </w:p>
                          <w:p w14:paraId="727E769F" w14:textId="5136A599" w:rsidR="00AD2ED2" w:rsidRPr="0044313B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431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conf. univ</w:t>
                            </w:r>
                            <w:r w:rsidR="00255E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.</w:t>
                            </w:r>
                            <w:r w:rsidRPr="004431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, dr. Anatolie PRISĂCARU</w:t>
                            </w:r>
                          </w:p>
                          <w:p w14:paraId="78999590" w14:textId="304FBEE9" w:rsidR="00AD2ED2" w:rsidRPr="0044313B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431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_________________________</w:t>
                            </w:r>
                          </w:p>
                          <w:p w14:paraId="7E5BB414" w14:textId="512DBBFB" w:rsidR="0044313B" w:rsidRPr="0044313B" w:rsidRDefault="0044313B" w:rsidP="0044313B">
                            <w:pPr>
                              <w:spacing w:after="0"/>
                              <w:ind w:right="20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(Times New Roman, bold,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-7.5pt;margin-top:12.85pt;width:204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" stroked="f">
                <v:textbox>
                  <w:txbxContent>
                    <w:p w14:paraId="5630B44B" w14:textId="77777777" w:rsidR="00AD2ED2" w:rsidRPr="0044313B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44313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o-RO"/>
                        </w:rPr>
                        <w:t xml:space="preserve">ADMIS la susţinere </w:t>
                      </w:r>
                    </w:p>
                    <w:p w14:paraId="25817551" w14:textId="77777777" w:rsidR="00AD2ED2" w:rsidRPr="0044313B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4431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Şef departament TIMI:  </w:t>
                      </w:r>
                    </w:p>
                    <w:p w14:paraId="727E769F" w14:textId="5136A599" w:rsidR="00AD2ED2" w:rsidRPr="0044313B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4431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conf. univ</w:t>
                      </w:r>
                      <w:r w:rsidR="00255E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.</w:t>
                      </w:r>
                      <w:r w:rsidRPr="004431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, dr. Anatolie PRISĂCARU</w:t>
                      </w:r>
                    </w:p>
                    <w:p w14:paraId="78999590" w14:textId="304FBEE9" w:rsidR="00AD2ED2" w:rsidRPr="0044313B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4431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_________________________</w:t>
                      </w:r>
                    </w:p>
                    <w:p w14:paraId="7E5BB414" w14:textId="512DBBFB" w:rsidR="0044313B" w:rsidRPr="0044313B" w:rsidRDefault="0044313B" w:rsidP="0044313B">
                      <w:pPr>
                        <w:spacing w:after="0"/>
                        <w:ind w:right="200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(Times New Roman, bold, 1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E1782" w:rsidRPr="00255E0A">
        <w:rPr>
          <w:rFonts w:ascii="Times New Roman" w:hAnsi="Times New Roman" w:cs="Times New Roman"/>
          <w:i/>
          <w:iCs/>
          <w:sz w:val="20"/>
          <w:szCs w:val="20"/>
          <w:lang w:val="ro-RO"/>
        </w:rPr>
        <w:t>(î</w:t>
      </w:r>
      <w:r w:rsidR="00AD2ED2" w:rsidRPr="00255E0A">
        <w:rPr>
          <w:rFonts w:ascii="Times New Roman" w:hAnsi="Times New Roman" w:cs="Times New Roman"/>
          <w:i/>
          <w:iCs/>
          <w:sz w:val="20"/>
          <w:szCs w:val="20"/>
          <w:lang w:val="ro-RO"/>
        </w:rPr>
        <w:t>nvăţământ cu frecvenţă</w:t>
      </w:r>
      <w:r w:rsidR="00FE1782" w:rsidRPr="00255E0A">
        <w:rPr>
          <w:rFonts w:ascii="Times New Roman" w:hAnsi="Times New Roman" w:cs="Times New Roman"/>
          <w:i/>
          <w:iCs/>
          <w:sz w:val="20"/>
          <w:szCs w:val="20"/>
          <w:lang w:val="ro-RO"/>
        </w:rPr>
        <w:t>/</w:t>
      </w:r>
      <w:proofErr w:type="spellStart"/>
      <w:r w:rsidR="00FE1782" w:rsidRPr="00255E0A">
        <w:rPr>
          <w:rFonts w:ascii="Times New Roman" w:hAnsi="Times New Roman" w:cs="Times New Roman"/>
          <w:i/>
          <w:iCs/>
          <w:sz w:val="20"/>
          <w:szCs w:val="20"/>
          <w:lang w:val="ro-RO"/>
        </w:rPr>
        <w:t>frecvență</w:t>
      </w:r>
      <w:proofErr w:type="spellEnd"/>
      <w:r w:rsidR="00FE1782" w:rsidRPr="00255E0A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redusă)</w:t>
      </w:r>
    </w:p>
    <w:p w14:paraId="59E33C92" w14:textId="4B534177" w:rsidR="00AD2ED2" w:rsidRPr="00255E0A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55E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Serghei </w:t>
      </w:r>
      <w:r w:rsidR="00FE1782" w:rsidRPr="00255E0A">
        <w:rPr>
          <w:rFonts w:ascii="Times New Roman" w:hAnsi="Times New Roman" w:cs="Times New Roman"/>
          <w:b/>
          <w:sz w:val="24"/>
          <w:szCs w:val="24"/>
          <w:lang w:val="ro-RO"/>
        </w:rPr>
        <w:t>POPOVICI</w:t>
      </w:r>
    </w:p>
    <w:p w14:paraId="7D97817B" w14:textId="430FA135" w:rsidR="00AD2ED2" w:rsidRPr="00255E0A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55E0A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</w:p>
    <w:p w14:paraId="384F40B9" w14:textId="77777777" w:rsidR="00AD2ED2" w:rsidRPr="00255E0A" w:rsidRDefault="00AD2ED2" w:rsidP="00AD2ED2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255E0A">
        <w:rPr>
          <w:rFonts w:ascii="Times New Roman" w:hAnsi="Times New Roman" w:cs="Times New Roman"/>
          <w:i/>
          <w:sz w:val="20"/>
          <w:szCs w:val="20"/>
          <w:lang w:val="ro-RO"/>
        </w:rPr>
        <w:t>(semnătura)</w:t>
      </w:r>
    </w:p>
    <w:p w14:paraId="5372C88E" w14:textId="77777777" w:rsidR="00AD2ED2" w:rsidRPr="00255E0A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55E0A">
        <w:rPr>
          <w:rFonts w:ascii="Times New Roman" w:hAnsi="Times New Roman" w:cs="Times New Roman"/>
          <w:b/>
          <w:sz w:val="24"/>
          <w:szCs w:val="24"/>
          <w:lang w:val="ro-RO"/>
        </w:rPr>
        <w:t>Conducător ştiinţific:</w:t>
      </w:r>
    </w:p>
    <w:p w14:paraId="7584D722" w14:textId="131C7656" w:rsidR="00AD2ED2" w:rsidRPr="00255E0A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55E0A">
        <w:rPr>
          <w:rFonts w:ascii="Times New Roman" w:hAnsi="Times New Roman" w:cs="Times New Roman"/>
          <w:sz w:val="24"/>
          <w:szCs w:val="24"/>
          <w:lang w:val="ro-RO"/>
        </w:rPr>
        <w:t>conf. univ</w:t>
      </w:r>
      <w:r w:rsidR="00255E0A" w:rsidRPr="00255E0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55E0A">
        <w:rPr>
          <w:rFonts w:ascii="Times New Roman" w:hAnsi="Times New Roman" w:cs="Times New Roman"/>
          <w:sz w:val="24"/>
          <w:szCs w:val="24"/>
          <w:lang w:val="ro-RO"/>
        </w:rPr>
        <w:t xml:space="preserve">, dr. </w:t>
      </w:r>
      <w:r w:rsidRPr="00255E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Ilie </w:t>
      </w:r>
      <w:r w:rsidR="00FE1782" w:rsidRPr="00255E0A">
        <w:rPr>
          <w:rFonts w:ascii="Times New Roman" w:hAnsi="Times New Roman" w:cs="Times New Roman"/>
          <w:b/>
          <w:sz w:val="24"/>
          <w:szCs w:val="24"/>
          <w:lang w:val="ro-RO"/>
        </w:rPr>
        <w:t>POPESCU</w:t>
      </w:r>
    </w:p>
    <w:p w14:paraId="043E349B" w14:textId="77777777" w:rsidR="00AD2ED2" w:rsidRPr="00255E0A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55E0A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</w:p>
    <w:p w14:paraId="6174DE85" w14:textId="0B32C71B" w:rsidR="00AD2ED2" w:rsidRPr="00255E0A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255E0A">
        <w:rPr>
          <w:rFonts w:ascii="Times New Roman" w:hAnsi="Times New Roman" w:cs="Times New Roman"/>
          <w:i/>
          <w:sz w:val="20"/>
          <w:szCs w:val="20"/>
          <w:lang w:val="ro-RO"/>
        </w:rPr>
        <w:t>(semnătura)</w:t>
      </w:r>
    </w:p>
    <w:p w14:paraId="604070C5" w14:textId="16EB5D9C" w:rsidR="0044313B" w:rsidRPr="00255E0A" w:rsidRDefault="0092025E" w:rsidP="0044313B">
      <w:pPr>
        <w:spacing w:after="0"/>
        <w:ind w:right="20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255E0A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 xml:space="preserve">  </w:t>
      </w:r>
      <w:r w:rsidR="0044313B" w:rsidRPr="00255E0A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</w:t>
      </w:r>
      <w:r w:rsidRPr="00255E0A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2</w:t>
      </w:r>
      <w:r w:rsidR="0044313B" w:rsidRPr="00255E0A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proofErr w:type="spellStart"/>
      <w:r w:rsidR="0044313B" w:rsidRPr="00255E0A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pt</w:t>
      </w:r>
      <w:proofErr w:type="spellEnd"/>
      <w:r w:rsidR="0044313B" w:rsidRPr="00255E0A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)</w:t>
      </w:r>
    </w:p>
    <w:p w14:paraId="360D0A96" w14:textId="77777777" w:rsidR="0044313B" w:rsidRPr="00255E0A" w:rsidRDefault="0044313B" w:rsidP="00AD2ED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14:paraId="4627FA1A" w14:textId="71FB71B0" w:rsidR="00AD2ED2" w:rsidRPr="00255E0A" w:rsidRDefault="00AD2ED2" w:rsidP="00C01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55E0A">
        <w:rPr>
          <w:rFonts w:ascii="Times New Roman" w:hAnsi="Times New Roman" w:cs="Times New Roman"/>
          <w:b/>
          <w:sz w:val="28"/>
          <w:szCs w:val="28"/>
          <w:lang w:val="ro-RO"/>
        </w:rPr>
        <w:t>Chişinău – 202</w:t>
      </w:r>
      <w:r w:rsidR="00FE1782" w:rsidRPr="00255E0A">
        <w:rPr>
          <w:rFonts w:ascii="Times New Roman" w:hAnsi="Times New Roman" w:cs="Times New Roman"/>
          <w:b/>
          <w:sz w:val="28"/>
          <w:szCs w:val="28"/>
          <w:lang w:val="ro-RO"/>
        </w:rPr>
        <w:t>__</w:t>
      </w:r>
    </w:p>
    <w:p w14:paraId="418BD7DC" w14:textId="7438D97D" w:rsidR="00AD2ED2" w:rsidRPr="00255E0A" w:rsidRDefault="00AD2ED2" w:rsidP="00C0199A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255E0A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14 pt., centrat)</w:t>
      </w:r>
    </w:p>
    <w:sectPr w:rsidR="00AD2ED2" w:rsidRPr="00255E0A" w:rsidSect="00C0199A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70"/>
    <w:rsid w:val="001D5E70"/>
    <w:rsid w:val="00255E0A"/>
    <w:rsid w:val="002D72A0"/>
    <w:rsid w:val="0044313B"/>
    <w:rsid w:val="007B006F"/>
    <w:rsid w:val="00904BD5"/>
    <w:rsid w:val="0092025E"/>
    <w:rsid w:val="00AD2ED2"/>
    <w:rsid w:val="00C0199A"/>
    <w:rsid w:val="00E16979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6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Ceban Svetlana</dc:creator>
  <cp:keywords/>
  <dc:description/>
  <cp:lastModifiedBy>Travel</cp:lastModifiedBy>
  <cp:revision>11</cp:revision>
  <cp:lastPrinted>2022-03-17T11:29:00Z</cp:lastPrinted>
  <dcterms:created xsi:type="dcterms:W3CDTF">2022-03-17T07:52:00Z</dcterms:created>
  <dcterms:modified xsi:type="dcterms:W3CDTF">2022-03-18T08:25:00Z</dcterms:modified>
</cp:coreProperties>
</file>